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B9E" w:rsidRDefault="00F77B9E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-678815</wp:posOffset>
            </wp:positionV>
            <wp:extent cx="7399655" cy="10556875"/>
            <wp:effectExtent l="19050" t="0" r="0" b="0"/>
            <wp:wrapTight wrapText="bothSides">
              <wp:wrapPolygon edited="0">
                <wp:start x="-56" y="0"/>
                <wp:lineTo x="-56" y="21555"/>
                <wp:lineTo x="21576" y="21555"/>
                <wp:lineTo x="21576" y="0"/>
                <wp:lineTo x="-56" y="0"/>
              </wp:wrapPolygon>
            </wp:wrapTight>
            <wp:docPr id="13" name="Рисунок 13" descr="https://pp.userapi.com/c851420/v851420484/e19b8/WEBKbKB-t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51420/v851420484/e19b8/WEBKbKB-tD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65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7B9E" w:rsidRDefault="00F77B9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-874395</wp:posOffset>
            </wp:positionH>
            <wp:positionV relativeFrom="paragraph">
              <wp:posOffset>-678815</wp:posOffset>
            </wp:positionV>
            <wp:extent cx="7226300" cy="10556875"/>
            <wp:effectExtent l="19050" t="0" r="0" b="0"/>
            <wp:wrapTight wrapText="bothSides">
              <wp:wrapPolygon edited="0">
                <wp:start x="-57" y="0"/>
                <wp:lineTo x="-57" y="21555"/>
                <wp:lineTo x="21581" y="21555"/>
                <wp:lineTo x="21581" y="0"/>
                <wp:lineTo x="-57" y="0"/>
              </wp:wrapPolygon>
            </wp:wrapTight>
            <wp:docPr id="10" name="Рисунок 10" descr="https://pp.userapi.com/c851420/v851420484/e19c0/nBF6C08yG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51420/v851420484/e19c0/nBF6C08yGL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7B9E" w:rsidRDefault="00F77B9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-678815</wp:posOffset>
            </wp:positionV>
            <wp:extent cx="7399655" cy="10556875"/>
            <wp:effectExtent l="19050" t="0" r="0" b="0"/>
            <wp:wrapTight wrapText="bothSides">
              <wp:wrapPolygon edited="0">
                <wp:start x="-56" y="0"/>
                <wp:lineTo x="-56" y="21555"/>
                <wp:lineTo x="21576" y="21555"/>
                <wp:lineTo x="21576" y="0"/>
                <wp:lineTo x="-56" y="0"/>
              </wp:wrapPolygon>
            </wp:wrapTight>
            <wp:docPr id="7" name="Рисунок 7" descr="https://pp.userapi.com/c851420/v851420484/e19c8/jzm4EhBnpQ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51420/v851420484/e19c8/jzm4EhBnpQ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65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7B9E" w:rsidRDefault="00F77B9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-678815</wp:posOffset>
            </wp:positionV>
            <wp:extent cx="7399655" cy="10556875"/>
            <wp:effectExtent l="19050" t="0" r="0" b="0"/>
            <wp:wrapTight wrapText="bothSides">
              <wp:wrapPolygon edited="0">
                <wp:start x="-56" y="0"/>
                <wp:lineTo x="-56" y="21555"/>
                <wp:lineTo x="21576" y="21555"/>
                <wp:lineTo x="21576" y="0"/>
                <wp:lineTo x="-56" y="0"/>
              </wp:wrapPolygon>
            </wp:wrapTight>
            <wp:docPr id="4" name="Рисунок 4" descr="https://pp.userapi.com/c851420/v851420484/e19d0/ZYcY_OlL3V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51420/v851420484/e19d0/ZYcY_OlL3V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65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591B" w:rsidRDefault="00F77B9E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-678815</wp:posOffset>
            </wp:positionV>
            <wp:extent cx="7398385" cy="10556875"/>
            <wp:effectExtent l="19050" t="0" r="0" b="0"/>
            <wp:wrapTight wrapText="bothSides">
              <wp:wrapPolygon edited="0">
                <wp:start x="-56" y="0"/>
                <wp:lineTo x="-56" y="21555"/>
                <wp:lineTo x="21580" y="21555"/>
                <wp:lineTo x="21580" y="0"/>
                <wp:lineTo x="-56" y="0"/>
              </wp:wrapPolygon>
            </wp:wrapTight>
            <wp:docPr id="1" name="Рисунок 1" descr="https://pp.userapi.com/c851420/v851420484/e19d8/0eEKYkdn5M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1420/v851420484/e19d8/0eEKYkdn5M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38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A591B" w:rsidSect="00DA5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F77B9E"/>
    <w:rsid w:val="00DA591B"/>
    <w:rsid w:val="00F77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B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2019-03-17T09:40:00Z</dcterms:created>
  <dcterms:modified xsi:type="dcterms:W3CDTF">2019-03-17T09:44:00Z</dcterms:modified>
</cp:coreProperties>
</file>